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B1" w:rsidRPr="00583553" w:rsidRDefault="00A76DB1" w:rsidP="00A76DB1">
      <w:pPr>
        <w:spacing w:after="0" w:line="240" w:lineRule="auto"/>
        <w:jc w:val="center"/>
        <w:rPr>
          <w:b/>
          <w:bCs/>
        </w:rPr>
      </w:pPr>
    </w:p>
    <w:p w:rsidR="00A76DB1" w:rsidRPr="002D06AA" w:rsidRDefault="00A76DB1" w:rsidP="00A76DB1">
      <w:pPr>
        <w:jc w:val="center"/>
        <w:rPr>
          <w:b/>
        </w:rPr>
      </w:pPr>
      <w:r w:rsidRPr="002D06AA">
        <w:rPr>
          <w:b/>
        </w:rPr>
        <w:t xml:space="preserve">Анкета для родителей «Об оказании платных </w:t>
      </w:r>
      <w:r w:rsidR="00D927B8" w:rsidRPr="002D06AA">
        <w:rPr>
          <w:b/>
        </w:rPr>
        <w:t>дополнительных образовательных</w:t>
      </w:r>
      <w:r w:rsidRPr="002D06AA">
        <w:rPr>
          <w:b/>
        </w:rPr>
        <w:t xml:space="preserve"> услуг».</w:t>
      </w:r>
    </w:p>
    <w:p w:rsidR="00A76DB1" w:rsidRDefault="00A76DB1" w:rsidP="00A76DB1">
      <w:pPr>
        <w:jc w:val="center"/>
      </w:pPr>
      <w:r>
        <w:t>Уважаемые родители!</w:t>
      </w:r>
    </w:p>
    <w:p w:rsidR="00A76DB1" w:rsidRDefault="00A76DB1" w:rsidP="00A76DB1">
      <w:pPr>
        <w:jc w:val="both"/>
      </w:pPr>
      <w:r>
        <w:t>С_______ в нашем детском саду организуется работа по оказанию платных дополнительных образовательных услуг. Платные дополнительные образовательные услуги будут предоставлены, не нанося ущерб и не ухудшая количество предоставляемых основных образовательных услуг. Для определения Ваших запросов, интересов и пожеланий просим Вас ответить на следующие вопросы.</w:t>
      </w:r>
    </w:p>
    <w:p w:rsidR="00A76DB1" w:rsidRPr="00583553" w:rsidRDefault="00A76DB1" w:rsidP="00A76DB1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Возраст вашего ребенка на_______________________</w:t>
      </w:r>
    </w:p>
    <w:p w:rsidR="00A76DB1" w:rsidRPr="00583553" w:rsidRDefault="00A76DB1" w:rsidP="00A76DB1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83553">
        <w:rPr>
          <w:sz w:val="28"/>
          <w:szCs w:val="28"/>
        </w:rPr>
        <w:t xml:space="preserve">Считаете ли Вы </w:t>
      </w:r>
      <w:r w:rsidR="00D927B8" w:rsidRPr="00583553">
        <w:rPr>
          <w:sz w:val="28"/>
          <w:szCs w:val="28"/>
        </w:rPr>
        <w:t>необходимостью всестороннее</w:t>
      </w:r>
      <w:r w:rsidRPr="00583553">
        <w:rPr>
          <w:sz w:val="28"/>
          <w:szCs w:val="28"/>
        </w:rPr>
        <w:t xml:space="preserve"> развитие способностей вашего ребенка в дошкольном возрасте (отметьте нужное)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-Да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-Нет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-Затрудняюсь ответить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3.Что Вас привлекает в дополнительных занятиях ребенка в детском саду.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-Ребенок с пользой проводит время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-Ребенок узнает много нового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-Ребенок получает возможность поднять свой авторитет среди друзей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-Полученные умения и знания помогут ребенку успешно адаптироваться в школе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-Дополнительные занятия дают возможность лучше понять себя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 xml:space="preserve">-Дополнительные занятия дают </w:t>
      </w:r>
      <w:bookmarkStart w:id="0" w:name="_GoBack"/>
      <w:bookmarkEnd w:id="0"/>
      <w:r w:rsidR="00D927B8" w:rsidRPr="00583553">
        <w:rPr>
          <w:sz w:val="28"/>
          <w:szCs w:val="28"/>
        </w:rPr>
        <w:t>ребенку возможность</w:t>
      </w:r>
      <w:r w:rsidRPr="00583553">
        <w:rPr>
          <w:sz w:val="28"/>
          <w:szCs w:val="28"/>
        </w:rPr>
        <w:t xml:space="preserve"> получать опыт взаимодействия с детьми и взрослыми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-Ваши варианты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4. Какие дополнительные направления развития вы выбрали бы для своего ребенка (отметьте нужное)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-технической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</w:t>
      </w:r>
      <w:proofErr w:type="spellStart"/>
      <w:r w:rsidRPr="00583553">
        <w:rPr>
          <w:sz w:val="28"/>
          <w:szCs w:val="28"/>
        </w:rPr>
        <w:t>естествонаучной</w:t>
      </w:r>
      <w:proofErr w:type="spellEnd"/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-физкультурно-спортивной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-художественной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-туристическо-краеведческой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-социально-педагогической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-ваши варианты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5. За какие услуги Вы готовы платить (отметить нужное)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-хореография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-занятия в спортивных секциях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-занятия в изостудии (изобразительная деятельность традиционными и нетрадиционными способами)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lastRenderedPageBreak/>
        <w:t>-занятия в творческой мастерской (лепка, поделки из разных материалов в различной технике)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-индивидуальная коррекционная работа речевого развития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-подготовка к школе (обучение грамоте, математика, логика, подготовка руки к письму)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-обучение игре на фортепиано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-развитие вокальных способностей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-занятия в детской театральной студии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-обучение английскому языку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Группа выходного дня (суббота, воскресенье)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Группа кратковременного пребывания (9.00-12.00)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6.Как часто на ваш взгляд должны проходить дополнительные занятия (отметить нужное)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-1 раз в неделю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-2 раза в неделю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-3 раза в неделю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-Ваши варианты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7. Какое время работы кружка для Вас наиболее удобно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-с 16.00-17.00 понедельник-пятница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-с 18.00-19.00 понедельник-пятница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-суббота-10.00-11.00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-воскресенье</w:t>
      </w:r>
      <w:r>
        <w:rPr>
          <w:sz w:val="28"/>
          <w:szCs w:val="28"/>
        </w:rPr>
        <w:t xml:space="preserve"> </w:t>
      </w:r>
      <w:r w:rsidRPr="00583553">
        <w:rPr>
          <w:sz w:val="28"/>
          <w:szCs w:val="28"/>
        </w:rPr>
        <w:t>10.00-11.00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-Ваши варианты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8. Какую оплату за дополнительные услуги вы считаете приемлемой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(стоимость одного занятия)</w:t>
      </w:r>
    </w:p>
    <w:p w:rsidR="00A76DB1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-150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-200</w:t>
      </w:r>
    </w:p>
    <w:p w:rsidR="00A76DB1" w:rsidRPr="00583553" w:rsidRDefault="00A76DB1" w:rsidP="00A76DB1">
      <w:pPr>
        <w:pStyle w:val="a3"/>
        <w:jc w:val="both"/>
        <w:rPr>
          <w:sz w:val="28"/>
          <w:szCs w:val="28"/>
        </w:rPr>
      </w:pPr>
      <w:r w:rsidRPr="00583553">
        <w:rPr>
          <w:sz w:val="28"/>
          <w:szCs w:val="28"/>
        </w:rPr>
        <w:t>-Ваши пожелания</w:t>
      </w:r>
    </w:p>
    <w:p w:rsidR="00A76DB1" w:rsidRPr="002D06AA" w:rsidRDefault="00A76DB1" w:rsidP="00A76DB1">
      <w:pPr>
        <w:pStyle w:val="a3"/>
        <w:jc w:val="center"/>
        <w:rPr>
          <w:sz w:val="28"/>
          <w:szCs w:val="28"/>
        </w:rPr>
      </w:pPr>
      <w:r w:rsidRPr="002D06AA">
        <w:rPr>
          <w:sz w:val="28"/>
          <w:szCs w:val="28"/>
        </w:rPr>
        <w:t>Спасибо за сотрудничество</w:t>
      </w:r>
    </w:p>
    <w:p w:rsidR="0003494A" w:rsidRDefault="0003494A"/>
    <w:sectPr w:rsidR="0003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011B3"/>
    <w:multiLevelType w:val="hybridMultilevel"/>
    <w:tmpl w:val="BCFA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E4"/>
    <w:rsid w:val="0003494A"/>
    <w:rsid w:val="00693FE4"/>
    <w:rsid w:val="00A76DB1"/>
    <w:rsid w:val="00D9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2A07D-3A67-4C72-ACDC-380BC9E4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DB1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DB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2019-03-29T07:11:00Z</dcterms:created>
  <dcterms:modified xsi:type="dcterms:W3CDTF">2020-12-23T12:27:00Z</dcterms:modified>
</cp:coreProperties>
</file>